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6C0B" w14:textId="77777777" w:rsidR="006E620C" w:rsidRDefault="006E620C">
      <w:pPr>
        <w:pStyle w:val="Plattetekst"/>
        <w:spacing w:before="3"/>
        <w:rPr>
          <w:rFonts w:ascii="Times New Roman"/>
          <w:sz w:val="22"/>
        </w:rPr>
      </w:pPr>
    </w:p>
    <w:p w14:paraId="7D81E2CB" w14:textId="77777777" w:rsidR="006E620C" w:rsidRPr="00A356B3" w:rsidRDefault="00A356B3">
      <w:pPr>
        <w:spacing w:before="64"/>
        <w:ind w:left="2410" w:right="2350"/>
        <w:jc w:val="center"/>
        <w:rPr>
          <w:sz w:val="28"/>
        </w:rPr>
      </w:pPr>
      <w:r w:rsidRPr="00A356B3">
        <w:rPr>
          <w:noProof/>
        </w:rPr>
        <w:drawing>
          <wp:anchor distT="0" distB="0" distL="0" distR="0" simplePos="0" relativeHeight="251658752" behindDoc="0" locked="0" layoutInCell="1" allowOverlap="1" wp14:anchorId="5D4C226C" wp14:editId="4CD17881">
            <wp:simplePos x="0" y="0"/>
            <wp:positionH relativeFrom="page">
              <wp:posOffset>691666</wp:posOffset>
            </wp:positionH>
            <wp:positionV relativeFrom="paragraph">
              <wp:posOffset>-163304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6B3">
        <w:rPr>
          <w:color w:val="231F20"/>
          <w:sz w:val="28"/>
        </w:rPr>
        <w:t>Subsidieaanvraag:</w:t>
      </w:r>
    </w:p>
    <w:p w14:paraId="7AE68F3C" w14:textId="77777777" w:rsidR="006E620C" w:rsidRPr="00A356B3" w:rsidRDefault="00A356B3">
      <w:pPr>
        <w:spacing w:before="10"/>
        <w:ind w:left="2410" w:right="2350"/>
        <w:jc w:val="center"/>
        <w:rPr>
          <w:sz w:val="28"/>
        </w:rPr>
      </w:pPr>
      <w:r w:rsidRPr="00A356B3">
        <w:rPr>
          <w:color w:val="231F20"/>
          <w:sz w:val="28"/>
        </w:rPr>
        <w:t>Kleine Landschapselementen (KLE)</w:t>
      </w:r>
    </w:p>
    <w:p w14:paraId="7A11FCFC" w14:textId="1AC6DE49" w:rsidR="006E620C" w:rsidRPr="00A356B3" w:rsidRDefault="00A356B3">
      <w:pPr>
        <w:spacing w:before="33"/>
        <w:ind w:left="2410" w:right="2350"/>
        <w:jc w:val="center"/>
        <w:rPr>
          <w:sz w:val="28"/>
        </w:rPr>
      </w:pPr>
      <w:r w:rsidRPr="00A356B3">
        <w:rPr>
          <w:color w:val="231F20"/>
          <w:sz w:val="28"/>
        </w:rPr>
        <w:t>en Fauna- en Floraontwikkeling (FFO) 202</w:t>
      </w:r>
      <w:r w:rsidR="00DB3F69">
        <w:rPr>
          <w:color w:val="231F20"/>
          <w:sz w:val="28"/>
        </w:rPr>
        <w:t>4</w:t>
      </w:r>
    </w:p>
    <w:p w14:paraId="1F234A0F" w14:textId="77777777" w:rsidR="006E620C" w:rsidRDefault="006E620C">
      <w:pPr>
        <w:pStyle w:val="Plattetekst"/>
        <w:rPr>
          <w:rFonts w:ascii="Meta"/>
          <w:sz w:val="20"/>
        </w:rPr>
      </w:pPr>
    </w:p>
    <w:p w14:paraId="27DCD454" w14:textId="77777777" w:rsidR="006E620C" w:rsidRDefault="006E620C">
      <w:pPr>
        <w:pStyle w:val="Plattetekst"/>
        <w:rPr>
          <w:rFonts w:ascii="Meta"/>
          <w:sz w:val="20"/>
        </w:rPr>
      </w:pPr>
    </w:p>
    <w:p w14:paraId="5DCA5ACD" w14:textId="77777777" w:rsidR="006E620C" w:rsidRDefault="006E620C">
      <w:pPr>
        <w:pStyle w:val="Plattetekst"/>
        <w:spacing w:before="1"/>
        <w:rPr>
          <w:rFonts w:ascii="Meta"/>
          <w:sz w:val="28"/>
        </w:rPr>
      </w:pPr>
    </w:p>
    <w:p w14:paraId="370A64D5" w14:textId="77777777" w:rsidR="006E620C" w:rsidRDefault="00A356B3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4CB0A9C" w14:textId="77777777" w:rsidR="006E620C" w:rsidRDefault="006E620C">
      <w:pPr>
        <w:pStyle w:val="Plattetekst"/>
        <w:spacing w:before="4"/>
        <w:rPr>
          <w:sz w:val="18"/>
        </w:rPr>
      </w:pPr>
    </w:p>
    <w:p w14:paraId="1C62C43D" w14:textId="77777777" w:rsidR="006E620C" w:rsidRDefault="00A356B3">
      <w:pPr>
        <w:tabs>
          <w:tab w:val="left" w:pos="9393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40F092B" w14:textId="77777777" w:rsidR="006E620C" w:rsidRDefault="006E620C">
      <w:pPr>
        <w:pStyle w:val="Plattetekst"/>
        <w:spacing w:before="4"/>
        <w:rPr>
          <w:sz w:val="18"/>
        </w:rPr>
      </w:pPr>
    </w:p>
    <w:p w14:paraId="1FDF6228" w14:textId="77777777" w:rsidR="006E620C" w:rsidRDefault="00A356B3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7C56076" w14:textId="77777777" w:rsidR="006E620C" w:rsidRDefault="006E620C">
      <w:pPr>
        <w:pStyle w:val="Plattetekst"/>
        <w:spacing w:before="4"/>
        <w:rPr>
          <w:sz w:val="18"/>
        </w:rPr>
      </w:pPr>
    </w:p>
    <w:p w14:paraId="4A127718" w14:textId="77777777" w:rsidR="006E620C" w:rsidRDefault="00A356B3">
      <w:pPr>
        <w:pStyle w:val="Plattetekst"/>
        <w:tabs>
          <w:tab w:val="left" w:pos="2313"/>
          <w:tab w:val="left" w:pos="9393"/>
        </w:tabs>
        <w:spacing w:before="60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16FA098" w14:textId="77777777" w:rsidR="006E620C" w:rsidRDefault="006E620C">
      <w:pPr>
        <w:pStyle w:val="Plattetekst"/>
        <w:spacing w:before="4"/>
        <w:rPr>
          <w:sz w:val="18"/>
        </w:rPr>
      </w:pPr>
    </w:p>
    <w:p w14:paraId="7270CEFE" w14:textId="77777777" w:rsidR="006E620C" w:rsidRDefault="00A356B3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CC1D610" w14:textId="77777777" w:rsidR="006E620C" w:rsidRDefault="006E620C">
      <w:pPr>
        <w:pStyle w:val="Plattetekst"/>
        <w:spacing w:before="4"/>
        <w:rPr>
          <w:sz w:val="18"/>
        </w:rPr>
      </w:pPr>
    </w:p>
    <w:p w14:paraId="633E2450" w14:textId="77777777" w:rsidR="006E620C" w:rsidRDefault="00A356B3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203FEAE" w14:textId="77777777" w:rsidR="006E620C" w:rsidRDefault="006E620C">
      <w:pPr>
        <w:pStyle w:val="Plattetekst"/>
        <w:rPr>
          <w:sz w:val="20"/>
        </w:rPr>
      </w:pPr>
    </w:p>
    <w:p w14:paraId="4E4E4F72" w14:textId="77777777" w:rsidR="006E620C" w:rsidRDefault="006E620C">
      <w:pPr>
        <w:pStyle w:val="Plattetekst"/>
        <w:spacing w:before="11"/>
        <w:rPr>
          <w:sz w:val="21"/>
        </w:rPr>
      </w:pPr>
    </w:p>
    <w:p w14:paraId="2D4ABA62" w14:textId="77777777" w:rsidR="006E620C" w:rsidRPr="00A43EC9" w:rsidRDefault="00A356B3">
      <w:pPr>
        <w:pStyle w:val="Plattetekst"/>
        <w:spacing w:before="70"/>
        <w:ind w:left="153"/>
        <w:rPr>
          <w:b/>
          <w:bCs/>
        </w:rPr>
      </w:pPr>
      <w:r w:rsidRPr="00A43EC9">
        <w:rPr>
          <w:b/>
          <w:bCs/>
          <w:color w:val="231F20"/>
        </w:rPr>
        <w:t>Indien de aanvrager niet de eigenaar van het gebouw is:</w:t>
      </w:r>
    </w:p>
    <w:p w14:paraId="26DCFFA5" w14:textId="77777777" w:rsidR="006E620C" w:rsidRDefault="006E620C">
      <w:pPr>
        <w:pStyle w:val="Plattetekst"/>
        <w:spacing w:before="5"/>
        <w:rPr>
          <w:rFonts w:ascii="Meta"/>
        </w:rPr>
      </w:pPr>
    </w:p>
    <w:p w14:paraId="07481FB5" w14:textId="77777777" w:rsidR="006E620C" w:rsidRDefault="00A356B3">
      <w:pPr>
        <w:pStyle w:val="Plattetekst"/>
        <w:tabs>
          <w:tab w:val="left" w:pos="9411"/>
        </w:tabs>
        <w:spacing w:before="1"/>
        <w:ind w:left="153"/>
      </w:pPr>
      <w:r>
        <w:rPr>
          <w:color w:val="231F20"/>
        </w:rPr>
        <w:t xml:space="preserve">naam en voornaam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4F51028" w14:textId="77777777" w:rsidR="006E620C" w:rsidRDefault="006E620C">
      <w:pPr>
        <w:pStyle w:val="Plattetekst"/>
        <w:spacing w:before="4"/>
        <w:rPr>
          <w:sz w:val="18"/>
        </w:rPr>
      </w:pPr>
    </w:p>
    <w:p w14:paraId="7879D194" w14:textId="77777777" w:rsidR="006E620C" w:rsidRDefault="00A356B3">
      <w:pPr>
        <w:tabs>
          <w:tab w:val="left" w:pos="9368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adres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eigenaar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746A0F20" w14:textId="77777777" w:rsidR="006E620C" w:rsidRDefault="006E620C">
      <w:pPr>
        <w:pStyle w:val="Plattetekst"/>
        <w:spacing w:before="4"/>
        <w:rPr>
          <w:sz w:val="18"/>
        </w:rPr>
      </w:pPr>
    </w:p>
    <w:p w14:paraId="23D34247" w14:textId="77777777" w:rsidR="006E620C" w:rsidRDefault="00A356B3">
      <w:pPr>
        <w:pStyle w:val="Plattetekst"/>
        <w:tabs>
          <w:tab w:val="left" w:pos="9335"/>
        </w:tabs>
        <w:spacing w:before="59"/>
        <w:ind w:left="153"/>
      </w:pPr>
      <w:r>
        <w:rPr>
          <w:color w:val="231F20"/>
        </w:rPr>
        <w:t xml:space="preserve">postcode &amp; gemeente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AA256CF" w14:textId="77777777" w:rsidR="006E620C" w:rsidRDefault="006E620C">
      <w:pPr>
        <w:pStyle w:val="Plattetekst"/>
        <w:spacing w:before="4"/>
        <w:rPr>
          <w:sz w:val="18"/>
        </w:rPr>
      </w:pPr>
    </w:p>
    <w:p w14:paraId="40E94C2B" w14:textId="77777777" w:rsidR="006E620C" w:rsidRDefault="00A356B3">
      <w:pPr>
        <w:pStyle w:val="Plattetekst"/>
        <w:tabs>
          <w:tab w:val="left" w:pos="9395"/>
        </w:tabs>
        <w:spacing w:before="59"/>
        <w:ind w:left="153"/>
      </w:pPr>
      <w:r>
        <w:rPr>
          <w:color w:val="231F20"/>
        </w:rPr>
        <w:t xml:space="preserve">telefoonnummer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11BE8F5" w14:textId="77777777" w:rsidR="006E620C" w:rsidRDefault="006E620C">
      <w:pPr>
        <w:pStyle w:val="Plattetekst"/>
        <w:spacing w:before="4"/>
        <w:rPr>
          <w:sz w:val="18"/>
        </w:rPr>
      </w:pPr>
    </w:p>
    <w:p w14:paraId="36C4E8F4" w14:textId="77777777" w:rsidR="006E620C" w:rsidRDefault="00A356B3">
      <w:pPr>
        <w:pStyle w:val="Plattetekst"/>
        <w:tabs>
          <w:tab w:val="left" w:pos="9396"/>
        </w:tabs>
        <w:spacing w:before="59"/>
        <w:ind w:left="153"/>
      </w:pPr>
      <w:r>
        <w:rPr>
          <w:color w:val="231F20"/>
        </w:rPr>
        <w:t xml:space="preserve">e-mailadres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B29AC56" w14:textId="77777777" w:rsidR="006E620C" w:rsidRDefault="006E620C">
      <w:pPr>
        <w:pStyle w:val="Plattetekst"/>
        <w:rPr>
          <w:sz w:val="20"/>
        </w:rPr>
      </w:pPr>
    </w:p>
    <w:p w14:paraId="48C534F6" w14:textId="77777777" w:rsidR="006E620C" w:rsidRDefault="006E620C">
      <w:pPr>
        <w:pStyle w:val="Plattetekst"/>
        <w:spacing w:before="11"/>
        <w:rPr>
          <w:sz w:val="21"/>
        </w:rPr>
      </w:pPr>
    </w:p>
    <w:p w14:paraId="508D936A" w14:textId="77777777" w:rsidR="006E620C" w:rsidRDefault="00A356B3">
      <w:pPr>
        <w:pStyle w:val="Plattetekst"/>
        <w:spacing w:before="70" w:line="279" w:lineRule="exact"/>
        <w:ind w:left="153"/>
        <w:rPr>
          <w:rFonts w:ascii="Meta"/>
        </w:rPr>
      </w:pPr>
      <w:r>
        <w:rPr>
          <w:rFonts w:ascii="Meta"/>
          <w:color w:val="231F20"/>
        </w:rPr>
        <w:t>Becijfering van de premie (max. 186euro):</w:t>
      </w:r>
    </w:p>
    <w:p w14:paraId="625D1F60" w14:textId="77777777" w:rsidR="006E620C" w:rsidRDefault="00A356B3">
      <w:pPr>
        <w:pStyle w:val="Plattetekst"/>
        <w:tabs>
          <w:tab w:val="left" w:pos="959"/>
          <w:tab w:val="left" w:pos="5759"/>
          <w:tab w:val="left" w:pos="6479"/>
          <w:tab w:val="left" w:pos="8549"/>
        </w:tabs>
        <w:spacing w:line="289" w:lineRule="exact"/>
        <w:ind w:right="717"/>
        <w:jc w:val="right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(aantal geplante knotbomen in de bomenrij)</w:t>
      </w:r>
      <w:r>
        <w:rPr>
          <w:color w:val="231F20"/>
        </w:rPr>
        <w:tab/>
        <w:t>x</w:t>
      </w:r>
      <w:r>
        <w:rPr>
          <w:color w:val="231F20"/>
        </w:rPr>
        <w:tab/>
        <w:t>3euro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=</w:t>
      </w:r>
      <w:r>
        <w:rPr>
          <w:color w:val="231F20"/>
          <w:u w:val="single" w:color="221E1F"/>
        </w:rPr>
        <w:tab/>
      </w:r>
      <w:r>
        <w:rPr>
          <w:color w:val="231F20"/>
        </w:rPr>
        <w:t>euro</w:t>
      </w:r>
    </w:p>
    <w:p w14:paraId="298985DC" w14:textId="77777777" w:rsidR="006E620C" w:rsidRDefault="00A356B3">
      <w:pPr>
        <w:pStyle w:val="Plattetekst"/>
        <w:tabs>
          <w:tab w:val="left" w:pos="959"/>
          <w:tab w:val="left" w:pos="5759"/>
          <w:tab w:val="left" w:pos="6479"/>
          <w:tab w:val="left" w:pos="8549"/>
        </w:tabs>
        <w:spacing w:line="288" w:lineRule="exact"/>
        <w:ind w:right="717"/>
        <w:jc w:val="right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(aantal geknotte bomen in de knotbomenrij)</w:t>
      </w:r>
      <w:r>
        <w:rPr>
          <w:color w:val="231F20"/>
        </w:rPr>
        <w:tab/>
        <w:t>x</w:t>
      </w:r>
      <w:r>
        <w:rPr>
          <w:color w:val="231F20"/>
        </w:rPr>
        <w:tab/>
      </w:r>
      <w:r>
        <w:rPr>
          <w:color w:val="231F20"/>
          <w:w w:val="95"/>
        </w:rPr>
        <w:t>13euro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=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euro</w:t>
      </w:r>
    </w:p>
    <w:p w14:paraId="1BE1168D" w14:textId="77777777" w:rsidR="006E620C" w:rsidRDefault="00A356B3">
      <w:pPr>
        <w:pStyle w:val="Plattetekst"/>
        <w:tabs>
          <w:tab w:val="left" w:pos="2789"/>
        </w:tabs>
        <w:spacing w:line="291" w:lineRule="exact"/>
        <w:ind w:right="717"/>
        <w:jc w:val="right"/>
      </w:pPr>
      <w:r>
        <w:rPr>
          <w:color w:val="231F20"/>
        </w:rPr>
        <w:t>Totaal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premie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=</w:t>
      </w:r>
      <w:r>
        <w:rPr>
          <w:color w:val="231F20"/>
          <w:u w:val="single" w:color="221E1F"/>
        </w:rPr>
        <w:tab/>
      </w:r>
      <w:r>
        <w:rPr>
          <w:color w:val="231F20"/>
        </w:rPr>
        <w:t>euro</w:t>
      </w:r>
    </w:p>
    <w:p w14:paraId="252AD998" w14:textId="77777777" w:rsidR="006E620C" w:rsidRDefault="006E620C">
      <w:pPr>
        <w:pStyle w:val="Plattetekst"/>
        <w:spacing w:before="1"/>
      </w:pPr>
    </w:p>
    <w:p w14:paraId="77EA62CC" w14:textId="77777777" w:rsidR="006E620C" w:rsidRPr="002B7480" w:rsidRDefault="00A356B3">
      <w:pPr>
        <w:pStyle w:val="Plattetekst"/>
        <w:spacing w:line="279" w:lineRule="exact"/>
        <w:ind w:left="153"/>
        <w:rPr>
          <w:b/>
          <w:bCs/>
        </w:rPr>
      </w:pPr>
      <w:r w:rsidRPr="002B7480">
        <w:rPr>
          <w:b/>
          <w:bCs/>
          <w:color w:val="231F20"/>
        </w:rPr>
        <w:t>Gegevens subsidie-items:</w:t>
      </w:r>
    </w:p>
    <w:p w14:paraId="75DD305B" w14:textId="77777777" w:rsidR="006E620C" w:rsidRDefault="00A356B3">
      <w:pPr>
        <w:pStyle w:val="Plattetekst"/>
        <w:tabs>
          <w:tab w:val="left" w:pos="9310"/>
        </w:tabs>
        <w:spacing w:before="3" w:line="235" w:lineRule="auto"/>
        <w:ind w:left="153" w:right="572"/>
      </w:pPr>
      <w:r>
        <w:rPr>
          <w:color w:val="231F20"/>
        </w:rPr>
        <w:t xml:space="preserve">Straat en huisnummer item(s):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Gemeente item(s): 2627 Schelle</w:t>
      </w:r>
    </w:p>
    <w:p w14:paraId="419503D3" w14:textId="77777777" w:rsidR="006E620C" w:rsidRDefault="00A356B3">
      <w:pPr>
        <w:pStyle w:val="Plattetekst"/>
        <w:tabs>
          <w:tab w:val="left" w:pos="9330"/>
        </w:tabs>
        <w:spacing w:line="290" w:lineRule="exact"/>
        <w:ind w:left="153"/>
      </w:pPr>
      <w:r>
        <w:rPr>
          <w:color w:val="231F20"/>
        </w:rPr>
        <w:t xml:space="preserve">Perceelgrootte: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CC09DBB" w14:textId="77777777" w:rsidR="006E620C" w:rsidRDefault="006E620C">
      <w:pPr>
        <w:pStyle w:val="Plattetekst"/>
        <w:spacing w:before="4"/>
        <w:rPr>
          <w:sz w:val="18"/>
        </w:rPr>
      </w:pPr>
    </w:p>
    <w:p w14:paraId="546FCDDF" w14:textId="77777777" w:rsidR="006E620C" w:rsidRDefault="00A356B3">
      <w:pPr>
        <w:pStyle w:val="Plattetekst"/>
        <w:tabs>
          <w:tab w:val="left" w:pos="9355"/>
        </w:tabs>
        <w:spacing w:before="59"/>
        <w:ind w:left="153"/>
      </w:pPr>
      <w:r>
        <w:rPr>
          <w:color w:val="231F20"/>
        </w:rPr>
        <w:t xml:space="preserve">Kadasternummer: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039D407" w14:textId="77777777" w:rsidR="006E620C" w:rsidRDefault="006E620C">
      <w:pPr>
        <w:pStyle w:val="Plattetekst"/>
        <w:spacing w:before="4"/>
        <w:rPr>
          <w:sz w:val="18"/>
        </w:rPr>
      </w:pPr>
    </w:p>
    <w:p w14:paraId="2587FF97" w14:textId="77777777" w:rsidR="006E620C" w:rsidRDefault="00A356B3">
      <w:pPr>
        <w:pStyle w:val="Plattetekst"/>
        <w:tabs>
          <w:tab w:val="left" w:pos="9306"/>
        </w:tabs>
        <w:spacing w:before="60"/>
        <w:ind w:left="153"/>
      </w:pPr>
      <w:r>
        <w:rPr>
          <w:color w:val="231F20"/>
        </w:rPr>
        <w:t xml:space="preserve">Soort van de aangeplante/onderhouden knotbomen: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D64FEAC" w14:textId="77777777" w:rsidR="006E620C" w:rsidRDefault="006E620C">
      <w:pPr>
        <w:pStyle w:val="Plattetekst"/>
        <w:rPr>
          <w:sz w:val="20"/>
        </w:rPr>
      </w:pPr>
    </w:p>
    <w:p w14:paraId="568AFCE0" w14:textId="35566E2F" w:rsidR="006E620C" w:rsidRDefault="00EA320E">
      <w:pPr>
        <w:pStyle w:val="Platteteks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5DB7D4" wp14:editId="2A87C327">
                <wp:simplePos x="0" y="0"/>
                <wp:positionH relativeFrom="page">
                  <wp:posOffset>720090</wp:posOffset>
                </wp:positionH>
                <wp:positionV relativeFrom="paragraph">
                  <wp:posOffset>189865</wp:posOffset>
                </wp:positionV>
                <wp:extent cx="5867400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240"/>
                            <a:gd name="T2" fmla="+- 0 10374 113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A58F3" id="docshape1" o:spid="_x0000_s1026" style="position:absolute;margin-left:56.7pt;margin-top:14.9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" path="m,l9240,e" filled="f" strokecolor="#221e1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D1408E6" w14:textId="77777777" w:rsidR="006E620C" w:rsidRDefault="006E620C">
      <w:pPr>
        <w:pStyle w:val="Plattetekst"/>
        <w:spacing w:before="6"/>
        <w:rPr>
          <w:sz w:val="20"/>
        </w:rPr>
      </w:pPr>
    </w:p>
    <w:p w14:paraId="74A62C21" w14:textId="77777777" w:rsidR="006E620C" w:rsidRDefault="00A356B3">
      <w:pPr>
        <w:pStyle w:val="Plattetekst"/>
        <w:tabs>
          <w:tab w:val="left" w:pos="9327"/>
        </w:tabs>
        <w:spacing w:before="59"/>
        <w:ind w:left="153"/>
      </w:pPr>
      <w:r>
        <w:rPr>
          <w:color w:val="231F20"/>
        </w:rPr>
        <w:t xml:space="preserve">Voorgenomen periode van uitvoering: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5F7E041" w14:textId="77777777" w:rsidR="006E620C" w:rsidRDefault="006E620C">
      <w:pPr>
        <w:sectPr w:rsidR="006E620C">
          <w:type w:val="continuous"/>
          <w:pgSz w:w="11910" w:h="16840"/>
          <w:pgMar w:top="740" w:right="1040" w:bottom="280" w:left="980" w:header="708" w:footer="708" w:gutter="0"/>
          <w:cols w:space="708"/>
        </w:sectPr>
      </w:pPr>
    </w:p>
    <w:p w14:paraId="3162F79A" w14:textId="77777777" w:rsidR="006E620C" w:rsidRPr="002B7480" w:rsidRDefault="00A356B3">
      <w:pPr>
        <w:pStyle w:val="Plattetekst"/>
        <w:spacing w:before="36" w:line="291" w:lineRule="exact"/>
        <w:ind w:left="153"/>
        <w:rPr>
          <w:b/>
          <w:bCs/>
        </w:rPr>
      </w:pPr>
      <w:r w:rsidRPr="002B7480">
        <w:rPr>
          <w:b/>
          <w:bCs/>
          <w:color w:val="231F20"/>
        </w:rPr>
        <w:lastRenderedPageBreak/>
        <w:t>Bij te voegen:</w:t>
      </w:r>
    </w:p>
    <w:p w14:paraId="3CC1AE8E" w14:textId="77777777" w:rsidR="006E620C" w:rsidRDefault="00A356B3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before="2" w:line="235" w:lineRule="auto"/>
        <w:ind w:right="170"/>
        <w:rPr>
          <w:sz w:val="24"/>
        </w:rPr>
      </w:pPr>
      <w:r>
        <w:rPr>
          <w:color w:val="231F20"/>
          <w:sz w:val="24"/>
        </w:rPr>
        <w:t>Bewijs van eigendom, pacht, vruchtgebruik of enig ander uitgevoerd recht op een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onroerend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goed en ondertekenen door eigenaar (indien de aanvrager de eigenaar niet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is) van aanvraagformulier (paragraaf A. t.e.m. F.) en de bijlage ‘Verklaring op eer’.</w:t>
      </w:r>
    </w:p>
    <w:p w14:paraId="6D524EBB" w14:textId="77777777" w:rsidR="006E620C" w:rsidRDefault="00A356B3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before="2" w:line="235" w:lineRule="auto"/>
        <w:ind w:right="363"/>
        <w:rPr>
          <w:sz w:val="24"/>
        </w:rPr>
      </w:pPr>
      <w:r>
        <w:rPr>
          <w:color w:val="231F20"/>
          <w:spacing w:val="-3"/>
          <w:sz w:val="24"/>
        </w:rPr>
        <w:t>Situeringsplan,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met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duidelijke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schaalgrootte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van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het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object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waarvoor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een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toelage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wordt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aangevraagd.</w:t>
      </w:r>
    </w:p>
    <w:p w14:paraId="09A35146" w14:textId="77777777" w:rsidR="006E620C" w:rsidRDefault="00A356B3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line="287" w:lineRule="exact"/>
        <w:ind w:hanging="721"/>
        <w:rPr>
          <w:sz w:val="24"/>
        </w:rPr>
      </w:pPr>
      <w:r>
        <w:rPr>
          <w:color w:val="231F20"/>
          <w:sz w:val="24"/>
        </w:rPr>
        <w:t>Ondertekende “Verklaring op eer”.</w:t>
      </w:r>
    </w:p>
    <w:p w14:paraId="5971AF4A" w14:textId="77777777" w:rsidR="006E620C" w:rsidRDefault="00A356B3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>In geval de aanvraag een project inhoudt: voorstel van de hoogte van betoelaging.</w:t>
      </w:r>
    </w:p>
    <w:p w14:paraId="795E80F2" w14:textId="77777777" w:rsidR="006E620C" w:rsidRDefault="006E620C">
      <w:pPr>
        <w:pStyle w:val="Plattetekst"/>
      </w:pPr>
    </w:p>
    <w:p w14:paraId="3985C6AA" w14:textId="77777777" w:rsidR="006E620C" w:rsidRDefault="006E620C">
      <w:pPr>
        <w:pStyle w:val="Plattetekst"/>
        <w:spacing w:before="6"/>
      </w:pPr>
    </w:p>
    <w:p w14:paraId="5C23403F" w14:textId="77777777" w:rsidR="006E620C" w:rsidRPr="00A43EC9" w:rsidRDefault="00A356B3">
      <w:pPr>
        <w:spacing w:line="321" w:lineRule="exact"/>
        <w:ind w:left="153"/>
        <w:rPr>
          <w:b/>
          <w:bCs/>
          <w:sz w:val="24"/>
          <w:szCs w:val="24"/>
        </w:rPr>
      </w:pPr>
      <w:r w:rsidRPr="00A43EC9">
        <w:rPr>
          <w:b/>
          <w:bCs/>
          <w:color w:val="231F20"/>
          <w:sz w:val="24"/>
          <w:szCs w:val="24"/>
        </w:rPr>
        <w:t>Voorwaarden:</w:t>
      </w:r>
    </w:p>
    <w:p w14:paraId="4F649E95" w14:textId="77777777" w:rsidR="006E620C" w:rsidRDefault="00A356B3">
      <w:pPr>
        <w:pStyle w:val="Plattetekst"/>
        <w:spacing w:line="235" w:lineRule="auto"/>
        <w:ind w:left="153" w:right="189"/>
      </w:pPr>
      <w:r>
        <w:rPr>
          <w:color w:val="231F20"/>
        </w:rPr>
        <w:t>Ondergetekende verklaart dat bovenstaand formulier naar waarheid is ingevuld en dat aan 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voorwaarden van het gemeenteraadsbesluit van 10 maart 2004 aangaande het gemeentelijke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subsidiereglement Kleine Landschapselementen (KLE) en Fauna- en Floraontwikkeling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voldaan en ondertekent daartoe de ‘Verklaring op eer’.</w:t>
      </w:r>
    </w:p>
    <w:p w14:paraId="622490F8" w14:textId="77777777" w:rsidR="006E620C" w:rsidRDefault="006E620C">
      <w:pPr>
        <w:pStyle w:val="Plattetekst"/>
        <w:spacing w:before="5"/>
        <w:rPr>
          <w:sz w:val="23"/>
        </w:rPr>
      </w:pPr>
    </w:p>
    <w:p w14:paraId="2FDA67F1" w14:textId="73AE77A3" w:rsidR="006E620C" w:rsidRDefault="00A356B3">
      <w:pPr>
        <w:pStyle w:val="Plattetekst"/>
        <w:tabs>
          <w:tab w:val="left" w:pos="3886"/>
          <w:tab w:val="left" w:pos="4473"/>
          <w:tab w:val="left" w:pos="5061"/>
        </w:tabs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 w:rsidR="00C14AC7">
        <w:rPr>
          <w:color w:val="231F20"/>
        </w:rPr>
        <w:t>/202</w:t>
      </w:r>
      <w:r w:rsidR="00DB3F69">
        <w:rPr>
          <w:color w:val="231F20"/>
        </w:rPr>
        <w:t>4</w:t>
      </w:r>
    </w:p>
    <w:p w14:paraId="68D246F7" w14:textId="77777777" w:rsidR="006E620C" w:rsidRDefault="006E620C">
      <w:pPr>
        <w:pStyle w:val="Plattetekst"/>
        <w:spacing w:before="4"/>
        <w:rPr>
          <w:sz w:val="18"/>
        </w:rPr>
      </w:pPr>
    </w:p>
    <w:p w14:paraId="65F95755" w14:textId="77777777" w:rsidR="006E620C" w:rsidRDefault="00A356B3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29983D69" w14:textId="77777777" w:rsidR="006E620C" w:rsidRDefault="006E620C">
      <w:pPr>
        <w:pStyle w:val="Plattetekst"/>
        <w:rPr>
          <w:sz w:val="20"/>
        </w:rPr>
      </w:pPr>
    </w:p>
    <w:p w14:paraId="50789D57" w14:textId="77777777" w:rsidR="006E620C" w:rsidRDefault="006E620C">
      <w:pPr>
        <w:pStyle w:val="Plattetekst"/>
        <w:rPr>
          <w:sz w:val="20"/>
        </w:rPr>
      </w:pPr>
    </w:p>
    <w:p w14:paraId="3E38F549" w14:textId="3A365F45" w:rsidR="006E620C" w:rsidRDefault="00EA320E">
      <w:pPr>
        <w:pStyle w:val="Platteteks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622D69" wp14:editId="7BB06C44">
                <wp:simplePos x="0" y="0"/>
                <wp:positionH relativeFrom="page">
                  <wp:posOffset>720090</wp:posOffset>
                </wp:positionH>
                <wp:positionV relativeFrom="paragraph">
                  <wp:posOffset>218440</wp:posOffset>
                </wp:positionV>
                <wp:extent cx="3048000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69DC" id="docshape2" o:spid="_x0000_s1026" style="position:absolute;margin-left:56.7pt;margin-top:17.2pt;width:2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2A26D3D4" w14:textId="77777777" w:rsidR="006E620C" w:rsidRDefault="006E620C">
      <w:pPr>
        <w:pStyle w:val="Plattetekst"/>
        <w:rPr>
          <w:sz w:val="20"/>
        </w:rPr>
      </w:pPr>
    </w:p>
    <w:p w14:paraId="2E992B7B" w14:textId="77777777" w:rsidR="006E620C" w:rsidRDefault="006E620C">
      <w:pPr>
        <w:pStyle w:val="Plattetekst"/>
        <w:spacing w:before="1"/>
      </w:pPr>
    </w:p>
    <w:p w14:paraId="4525E1C1" w14:textId="77777777" w:rsidR="006E620C" w:rsidRDefault="00A356B3">
      <w:pPr>
        <w:pStyle w:val="Plattetekst"/>
        <w:spacing w:before="59" w:line="292" w:lineRule="exact"/>
        <w:ind w:left="153"/>
      </w:pPr>
      <w:r>
        <w:rPr>
          <w:color w:val="231F20"/>
        </w:rPr>
        <w:t>handtekening eigenaar</w:t>
      </w:r>
    </w:p>
    <w:p w14:paraId="59527B4F" w14:textId="77777777" w:rsidR="006E620C" w:rsidRDefault="00A356B3">
      <w:pPr>
        <w:spacing w:line="227" w:lineRule="exact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(De eigenaar is op de hoogte van de aanvraag en gaat hiermee akkoord.)</w:t>
      </w:r>
    </w:p>
    <w:p w14:paraId="4C516981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6A49519A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19CC75B0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53CB9443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4403B870" w14:textId="216D4500" w:rsidR="006E620C" w:rsidRDefault="00EA320E">
      <w:pPr>
        <w:pStyle w:val="Plattetekst"/>
        <w:spacing w:before="4"/>
        <w:rPr>
          <w:rFonts w:ascii="MetaBook-Italic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74F67A" wp14:editId="1A509B94">
                <wp:simplePos x="0" y="0"/>
                <wp:positionH relativeFrom="page">
                  <wp:posOffset>720090</wp:posOffset>
                </wp:positionH>
                <wp:positionV relativeFrom="paragraph">
                  <wp:posOffset>111760</wp:posOffset>
                </wp:positionV>
                <wp:extent cx="304800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FB28" id="docshape3" o:spid="_x0000_s1026" style="position:absolute;margin-left:56.7pt;margin-top:8.8pt;width:2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5DC78251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49DF5144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173D7080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2B11AD53" w14:textId="7DD3B344" w:rsidR="006E620C" w:rsidRDefault="00EA320E">
      <w:pPr>
        <w:pStyle w:val="Plattetekst"/>
        <w:spacing w:before="9"/>
        <w:rPr>
          <w:rFonts w:ascii="MetaBook-Italic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207E49" wp14:editId="17504780">
                <wp:simplePos x="0" y="0"/>
                <wp:positionH relativeFrom="page">
                  <wp:posOffset>726440</wp:posOffset>
                </wp:positionH>
                <wp:positionV relativeFrom="paragraph">
                  <wp:posOffset>99695</wp:posOffset>
                </wp:positionV>
                <wp:extent cx="6107430" cy="1031875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031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8BC97" w14:textId="77777777" w:rsidR="006E620C" w:rsidRDefault="00A356B3">
                            <w:pPr>
                              <w:spacing w:before="171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3937AA86" w14:textId="77777777" w:rsidR="006E620C" w:rsidRDefault="006E620C">
                            <w:pPr>
                              <w:pStyle w:val="Platteteks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51BB369" w14:textId="77777777" w:rsidR="002E600F" w:rsidRDefault="00A356B3">
                            <w:pPr>
                              <w:spacing w:line="235" w:lineRule="auto"/>
                              <w:ind w:left="699" w:right="1919"/>
                              <w:rPr>
                                <w:color w:val="231F20"/>
                                <w:spacing w:val="-42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6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</w:p>
                          <w:p w14:paraId="27959CF7" w14:textId="65B09EAE" w:rsidR="006E620C" w:rsidRDefault="00A356B3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per post: </w:t>
                            </w:r>
                            <w:r w:rsidR="002E600F">
                              <w:rPr>
                                <w:color w:val="231F20"/>
                                <w:sz w:val="20"/>
                              </w:rPr>
                              <w:t>Gemeente Schelle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 w:rsidR="002E600F">
                              <w:rPr>
                                <w:color w:val="231F20"/>
                                <w:sz w:val="20"/>
                              </w:rPr>
                              <w:t xml:space="preserve"> dienst milieu,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Fabiolalaan 55, 2627 Schelle.</w:t>
                            </w:r>
                          </w:p>
                          <w:p w14:paraId="31B371BE" w14:textId="69C1FA4D" w:rsidR="006E620C" w:rsidRDefault="00A356B3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- 03/871 98 5</w:t>
                            </w:r>
                            <w:r w:rsidR="000E3485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07E49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57.2pt;margin-top:7.85pt;width:480.9pt;height:81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" filled="f" strokecolor="#231f20" strokeweight="1pt">
                <v:textbox inset="0,0,0,0">
                  <w:txbxContent>
                    <w:p w14:paraId="1B08BC97" w14:textId="77777777" w:rsidR="006E620C" w:rsidRDefault="00A356B3">
                      <w:pPr>
                        <w:spacing w:before="171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3937AA86" w14:textId="77777777" w:rsidR="006E620C" w:rsidRDefault="006E620C">
                      <w:pPr>
                        <w:pStyle w:val="Plattetekst"/>
                        <w:spacing w:before="8"/>
                        <w:rPr>
                          <w:sz w:val="19"/>
                        </w:rPr>
                      </w:pPr>
                    </w:p>
                    <w:p w14:paraId="051BB369" w14:textId="77777777" w:rsidR="002E600F" w:rsidRDefault="00A356B3">
                      <w:pPr>
                        <w:spacing w:line="235" w:lineRule="auto"/>
                        <w:ind w:left="699" w:right="1919"/>
                        <w:rPr>
                          <w:color w:val="231F20"/>
                          <w:spacing w:val="-42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8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</w:p>
                    <w:p w14:paraId="27959CF7" w14:textId="65B09EAE" w:rsidR="006E620C" w:rsidRDefault="00A356B3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of per post: </w:t>
                      </w:r>
                      <w:r w:rsidR="002E600F">
                        <w:rPr>
                          <w:color w:val="231F20"/>
                          <w:sz w:val="20"/>
                        </w:rPr>
                        <w:t>Gemeente Schelle</w:t>
                      </w:r>
                      <w:r>
                        <w:rPr>
                          <w:color w:val="231F20"/>
                          <w:sz w:val="20"/>
                        </w:rPr>
                        <w:t>,</w:t>
                      </w:r>
                      <w:r w:rsidR="002E600F">
                        <w:rPr>
                          <w:color w:val="231F20"/>
                          <w:sz w:val="20"/>
                        </w:rPr>
                        <w:t xml:space="preserve"> dienst milieu,</w:t>
                      </w:r>
                      <w:r>
                        <w:rPr>
                          <w:color w:val="231F20"/>
                          <w:sz w:val="20"/>
                        </w:rPr>
                        <w:t xml:space="preserve"> Fabiolalaan 55, 2627 Schelle.</w:t>
                      </w:r>
                    </w:p>
                    <w:p w14:paraId="31B371BE" w14:textId="69C1FA4D" w:rsidR="006E620C" w:rsidRDefault="00A356B3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- 03/871 98 5</w:t>
                      </w:r>
                      <w:r w:rsidR="000E3485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32649" w14:textId="77777777" w:rsidR="006E620C" w:rsidRDefault="006E620C">
      <w:pPr>
        <w:rPr>
          <w:rFonts w:ascii="MetaBook-Italic"/>
          <w:sz w:val="10"/>
        </w:rPr>
        <w:sectPr w:rsidR="006E620C">
          <w:pgSz w:w="11910" w:h="16840"/>
          <w:pgMar w:top="1020" w:right="1040" w:bottom="280" w:left="980" w:header="708" w:footer="708" w:gutter="0"/>
          <w:cols w:space="708"/>
        </w:sectPr>
      </w:pPr>
    </w:p>
    <w:p w14:paraId="2550B642" w14:textId="77777777" w:rsidR="006E620C" w:rsidRPr="00A43EC9" w:rsidRDefault="00A356B3">
      <w:pPr>
        <w:pStyle w:val="Kop1"/>
        <w:rPr>
          <w:b/>
          <w:bCs/>
        </w:rPr>
      </w:pPr>
      <w:r w:rsidRPr="00A43EC9">
        <w:rPr>
          <w:b/>
          <w:bCs/>
          <w:color w:val="231F20"/>
        </w:rPr>
        <w:lastRenderedPageBreak/>
        <w:t>Verklaring op eer</w:t>
      </w:r>
    </w:p>
    <w:p w14:paraId="246CBF7F" w14:textId="77777777" w:rsidR="006E620C" w:rsidRDefault="006E620C">
      <w:pPr>
        <w:pStyle w:val="Plattetekst"/>
        <w:spacing w:before="9"/>
        <w:rPr>
          <w:rFonts w:ascii="Meta"/>
          <w:sz w:val="23"/>
        </w:rPr>
      </w:pPr>
    </w:p>
    <w:p w14:paraId="7AFB237B" w14:textId="77777777" w:rsidR="006E620C" w:rsidRDefault="00A356B3">
      <w:pPr>
        <w:pStyle w:val="Plattetekst"/>
        <w:spacing w:line="235" w:lineRule="auto"/>
        <w:ind w:left="153"/>
      </w:pPr>
      <w:r>
        <w:rPr>
          <w:color w:val="231F20"/>
        </w:rPr>
        <w:t>Ondergetekende(n) verklaart/verklaren op eer dat er, bij de aanvraag voor Kleine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Landschapselementen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Fauna–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Floraontwikkeling,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voldaan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volgende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voorwaarden:</w:t>
      </w:r>
    </w:p>
    <w:p w14:paraId="0F8D164E" w14:textId="77777777" w:rsidR="006E620C" w:rsidRDefault="006E620C">
      <w:pPr>
        <w:pStyle w:val="Plattetekst"/>
        <w:spacing w:before="8"/>
        <w:rPr>
          <w:sz w:val="23"/>
        </w:rPr>
      </w:pPr>
    </w:p>
    <w:p w14:paraId="329D621D" w14:textId="77777777" w:rsidR="006E620C" w:rsidRDefault="00A356B3">
      <w:pPr>
        <w:pStyle w:val="Plattetekst"/>
        <w:tabs>
          <w:tab w:val="left" w:pos="873"/>
        </w:tabs>
        <w:spacing w:before="1" w:line="235" w:lineRule="auto"/>
        <w:ind w:left="873" w:right="525" w:hanging="720"/>
      </w:pPr>
      <w:r>
        <w:rPr>
          <w:color w:val="231F20"/>
        </w:rPr>
        <w:t>0</w:t>
      </w:r>
      <w:r>
        <w:rPr>
          <w:color w:val="231F20"/>
        </w:rPr>
        <w:tab/>
        <w:t>De aanvrager is gerechtigd tot het verrichten van de aanleg – of onderhoudswerken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waarvoor de aanvraag ingediend wordt.</w:t>
      </w:r>
    </w:p>
    <w:p w14:paraId="5AC9B9B7" w14:textId="77777777" w:rsidR="006E620C" w:rsidRDefault="006E620C">
      <w:pPr>
        <w:pStyle w:val="Plattetekst"/>
        <w:spacing w:before="8"/>
        <w:rPr>
          <w:sz w:val="23"/>
        </w:rPr>
      </w:pPr>
    </w:p>
    <w:p w14:paraId="07E690C1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209"/>
        <w:rPr>
          <w:sz w:val="24"/>
        </w:rPr>
      </w:pPr>
      <w:r>
        <w:rPr>
          <w:color w:val="231F20"/>
          <w:sz w:val="24"/>
        </w:rPr>
        <w:t>De aangevraagde werken zijn in overeenstemming en verlopen volgens de van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toepassing zijnde (plaatselijke) regelgevingen en of gebruiken. Indien de aanvraag het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akkoord vergt van een buur eist, zit deze bij de aanvraag.</w:t>
      </w:r>
    </w:p>
    <w:p w14:paraId="334BE57A" w14:textId="77777777" w:rsidR="006E620C" w:rsidRDefault="006E620C">
      <w:pPr>
        <w:pStyle w:val="Plattetekst"/>
        <w:spacing w:before="10"/>
        <w:rPr>
          <w:sz w:val="23"/>
        </w:rPr>
      </w:pPr>
    </w:p>
    <w:p w14:paraId="01AF36FE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948"/>
        <w:rPr>
          <w:sz w:val="24"/>
        </w:rPr>
      </w:pPr>
      <w:r>
        <w:rPr>
          <w:color w:val="231F20"/>
          <w:sz w:val="24"/>
        </w:rPr>
        <w:t>De aanvrager verbindt zich tot de nodige instandhoudingzorg, voor de objecten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waarvoor de toelage werd verkregen.</w:t>
      </w:r>
    </w:p>
    <w:p w14:paraId="39DD4E32" w14:textId="77777777" w:rsidR="006E620C" w:rsidRDefault="006E620C">
      <w:pPr>
        <w:pStyle w:val="Plattetekst"/>
        <w:spacing w:before="9"/>
        <w:rPr>
          <w:sz w:val="23"/>
        </w:rPr>
      </w:pPr>
    </w:p>
    <w:p w14:paraId="7A0D962D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481"/>
        <w:jc w:val="both"/>
        <w:rPr>
          <w:sz w:val="24"/>
        </w:rPr>
      </w:pPr>
      <w:r>
        <w:rPr>
          <w:color w:val="231F20"/>
          <w:sz w:val="24"/>
        </w:rPr>
        <w:t>De bestaande beplantingen zijn niet onderworpen aan een vellingvergunning en het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zijn geen beplantingen die voortvloeien uit de toekenning van een velling-, bouw- of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milieuvergunning.</w:t>
      </w:r>
    </w:p>
    <w:p w14:paraId="76472E29" w14:textId="77777777" w:rsidR="006E620C" w:rsidRDefault="006E620C">
      <w:pPr>
        <w:pStyle w:val="Plattetekst"/>
        <w:spacing w:before="9"/>
        <w:rPr>
          <w:sz w:val="23"/>
        </w:rPr>
      </w:pPr>
    </w:p>
    <w:p w14:paraId="23C2D7CD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303"/>
        <w:rPr>
          <w:sz w:val="24"/>
        </w:rPr>
      </w:pPr>
      <w:r>
        <w:rPr>
          <w:color w:val="231F20"/>
          <w:sz w:val="24"/>
        </w:rPr>
        <w:t>De toelage voor het onderhoud van knotbomen is nog niet binnen een tijdsbestek van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7 jaar aangevraagd.</w:t>
      </w:r>
    </w:p>
    <w:p w14:paraId="04DDA586" w14:textId="77777777" w:rsidR="006E620C" w:rsidRDefault="006E620C">
      <w:pPr>
        <w:pStyle w:val="Plattetekst"/>
        <w:spacing w:before="9"/>
        <w:rPr>
          <w:sz w:val="23"/>
        </w:rPr>
      </w:pPr>
    </w:p>
    <w:p w14:paraId="4623B52F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429"/>
        <w:rPr>
          <w:sz w:val="24"/>
        </w:rPr>
      </w:pPr>
      <w:r>
        <w:rPr>
          <w:color w:val="231F20"/>
          <w:sz w:val="24"/>
        </w:rPr>
        <w:t>Voor de aanplant van een knotbomenrij: de plantafstand in de rij bedraagt 7 tot 10 m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voor hoogstammige bomen en 2,5 tot 7 m voor knotbomen &amp; de aanplanting betreft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minstens 10 bomen of poten.</w:t>
      </w:r>
    </w:p>
    <w:p w14:paraId="62EAAC0E" w14:textId="77777777" w:rsidR="006E620C" w:rsidRDefault="006E620C">
      <w:pPr>
        <w:pStyle w:val="Plattetekst"/>
        <w:spacing w:before="10"/>
        <w:rPr>
          <w:sz w:val="23"/>
        </w:rPr>
      </w:pPr>
    </w:p>
    <w:p w14:paraId="5FD78913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341"/>
        <w:rPr>
          <w:sz w:val="24"/>
        </w:rPr>
      </w:pPr>
      <w:r>
        <w:rPr>
          <w:color w:val="231F20"/>
          <w:sz w:val="24"/>
        </w:rPr>
        <w:t>Voor het onderhoud van een knotbomenrij: enkel knotrijpe bomen worden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onderhouden; de periode van onderhoud loopt van begin november tot eind februari;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de staken zijn onder een schuine hoek afgezet tot aan de stam</w:t>
      </w:r>
    </w:p>
    <w:p w14:paraId="6AB27EA2" w14:textId="77777777" w:rsidR="006E620C" w:rsidRDefault="006E620C">
      <w:pPr>
        <w:pStyle w:val="Plattetekst"/>
        <w:spacing w:before="9"/>
        <w:rPr>
          <w:sz w:val="23"/>
        </w:rPr>
      </w:pPr>
    </w:p>
    <w:p w14:paraId="5CB0F9CC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before="1" w:line="235" w:lineRule="auto"/>
        <w:ind w:right="464"/>
        <w:jc w:val="both"/>
        <w:rPr>
          <w:sz w:val="24"/>
        </w:rPr>
      </w:pPr>
      <w:r>
        <w:rPr>
          <w:color w:val="231F20"/>
          <w:sz w:val="24"/>
        </w:rPr>
        <w:t>Binnen de drie maanden na voltooiing van de werken wordt bijgevoegde invulstrook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afgegeven ter aanvraag van de uitbetaling.</w:t>
      </w:r>
    </w:p>
    <w:p w14:paraId="0C6BE4FF" w14:textId="77777777" w:rsidR="006E620C" w:rsidRDefault="006E620C">
      <w:pPr>
        <w:pStyle w:val="Plattetekst"/>
      </w:pPr>
    </w:p>
    <w:p w14:paraId="223CD4F8" w14:textId="77777777" w:rsidR="006E620C" w:rsidRDefault="006E620C">
      <w:pPr>
        <w:pStyle w:val="Plattetekst"/>
        <w:spacing w:before="11"/>
        <w:rPr>
          <w:sz w:val="22"/>
        </w:rPr>
      </w:pPr>
    </w:p>
    <w:p w14:paraId="12C2E8C4" w14:textId="79BB952E" w:rsidR="006E620C" w:rsidRDefault="00A356B3">
      <w:pPr>
        <w:pStyle w:val="Plattetekst"/>
        <w:tabs>
          <w:tab w:val="left" w:pos="4193"/>
          <w:tab w:val="left" w:pos="4781"/>
          <w:tab w:val="left" w:pos="5369"/>
        </w:tabs>
        <w:ind w:left="153"/>
      </w:pPr>
      <w:r>
        <w:rPr>
          <w:color w:val="231F20"/>
        </w:rPr>
        <w:t>Ondertekend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 w:rsidR="00DB3F69">
        <w:rPr>
          <w:color w:val="231F20"/>
        </w:rPr>
        <w:t>2024</w:t>
      </w:r>
    </w:p>
    <w:p w14:paraId="5A68634B" w14:textId="77777777" w:rsidR="006E620C" w:rsidRDefault="006E620C">
      <w:pPr>
        <w:pStyle w:val="Plattetekst"/>
        <w:spacing w:before="4"/>
        <w:rPr>
          <w:sz w:val="18"/>
        </w:rPr>
      </w:pPr>
    </w:p>
    <w:p w14:paraId="71B62802" w14:textId="77777777" w:rsidR="006E620C" w:rsidRDefault="00A356B3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7429C6EA" w14:textId="77777777" w:rsidR="006E620C" w:rsidRDefault="006E620C">
      <w:pPr>
        <w:pStyle w:val="Plattetekst"/>
        <w:rPr>
          <w:sz w:val="20"/>
        </w:rPr>
      </w:pPr>
    </w:p>
    <w:p w14:paraId="01C0F852" w14:textId="77777777" w:rsidR="006E620C" w:rsidRDefault="006E620C">
      <w:pPr>
        <w:pStyle w:val="Plattetekst"/>
        <w:rPr>
          <w:sz w:val="20"/>
        </w:rPr>
      </w:pPr>
    </w:p>
    <w:p w14:paraId="63031843" w14:textId="395F6934" w:rsidR="006E620C" w:rsidRDefault="00EA320E">
      <w:pPr>
        <w:pStyle w:val="Platteteks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9999CC" wp14:editId="1DFE21B2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304800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C19A" id="docshape5" o:spid="_x0000_s1026" style="position:absolute;margin-left:56.7pt;margin-top:17.15pt;width:24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08C69E35" w14:textId="77777777" w:rsidR="006E620C" w:rsidRDefault="006E620C">
      <w:pPr>
        <w:pStyle w:val="Plattetekst"/>
        <w:rPr>
          <w:sz w:val="20"/>
        </w:rPr>
      </w:pPr>
    </w:p>
    <w:p w14:paraId="46B015E5" w14:textId="77777777" w:rsidR="006E620C" w:rsidRDefault="006E620C">
      <w:pPr>
        <w:pStyle w:val="Plattetekst"/>
        <w:rPr>
          <w:sz w:val="20"/>
        </w:rPr>
      </w:pPr>
    </w:p>
    <w:p w14:paraId="6C44C655" w14:textId="77777777" w:rsidR="006E620C" w:rsidRDefault="006E620C">
      <w:pPr>
        <w:pStyle w:val="Plattetekst"/>
        <w:spacing w:before="8"/>
        <w:rPr>
          <w:sz w:val="27"/>
        </w:rPr>
      </w:pPr>
    </w:p>
    <w:p w14:paraId="2579AA69" w14:textId="77777777" w:rsidR="006E620C" w:rsidRDefault="00A356B3">
      <w:pPr>
        <w:pStyle w:val="Plattetekst"/>
        <w:spacing w:before="59" w:line="292" w:lineRule="exact"/>
        <w:ind w:left="153"/>
      </w:pPr>
      <w:r>
        <w:rPr>
          <w:color w:val="231F20"/>
        </w:rPr>
        <w:t>handtekening eigenaar</w:t>
      </w:r>
    </w:p>
    <w:p w14:paraId="478B379D" w14:textId="77777777" w:rsidR="006E620C" w:rsidRDefault="00A356B3">
      <w:pPr>
        <w:spacing w:line="227" w:lineRule="exact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(Indien de aanvrager niet de eigenaar is.)</w:t>
      </w:r>
    </w:p>
    <w:p w14:paraId="42E16816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5C62FCF7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5C8F7BED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07921808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0AB091B9" w14:textId="65ECFE7B" w:rsidR="006E620C" w:rsidRDefault="00EA320E">
      <w:pPr>
        <w:pStyle w:val="Plattetekst"/>
        <w:spacing w:before="4"/>
        <w:rPr>
          <w:rFonts w:ascii="MetaBook-Italic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AE1ACC" wp14:editId="53AB190E">
                <wp:simplePos x="0" y="0"/>
                <wp:positionH relativeFrom="page">
                  <wp:posOffset>720090</wp:posOffset>
                </wp:positionH>
                <wp:positionV relativeFrom="paragraph">
                  <wp:posOffset>111760</wp:posOffset>
                </wp:positionV>
                <wp:extent cx="304800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02306" id="docshape6" o:spid="_x0000_s1026" style="position:absolute;margin-left:56.7pt;margin-top:8.8pt;width:2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32D31D21" w14:textId="77777777" w:rsidR="006E620C" w:rsidRDefault="006E620C">
      <w:pPr>
        <w:rPr>
          <w:rFonts w:ascii="MetaBook-Italic"/>
          <w:sz w:val="13"/>
        </w:rPr>
        <w:sectPr w:rsidR="006E620C">
          <w:pgSz w:w="11910" w:h="16840"/>
          <w:pgMar w:top="1020" w:right="1040" w:bottom="280" w:left="980" w:header="708" w:footer="708" w:gutter="0"/>
          <w:cols w:space="708"/>
        </w:sectPr>
      </w:pPr>
    </w:p>
    <w:p w14:paraId="68115A4C" w14:textId="77777777" w:rsidR="006E620C" w:rsidRPr="00A43EC9" w:rsidRDefault="00A356B3">
      <w:pPr>
        <w:pStyle w:val="Kop1"/>
        <w:rPr>
          <w:b/>
          <w:bCs/>
        </w:rPr>
      </w:pPr>
      <w:r w:rsidRPr="00A43EC9">
        <w:rPr>
          <w:b/>
          <w:bCs/>
          <w:color w:val="231F20"/>
        </w:rPr>
        <w:lastRenderedPageBreak/>
        <w:t>Kennisgeving voltooiing der werken</w:t>
      </w:r>
    </w:p>
    <w:p w14:paraId="7CC1F13E" w14:textId="77777777" w:rsidR="006E620C" w:rsidRDefault="006E620C">
      <w:pPr>
        <w:pStyle w:val="Plattetekst"/>
        <w:spacing w:before="4"/>
        <w:rPr>
          <w:rFonts w:ascii="Meta"/>
          <w:sz w:val="23"/>
        </w:rPr>
      </w:pPr>
    </w:p>
    <w:p w14:paraId="3750DD59" w14:textId="77777777" w:rsidR="006E620C" w:rsidRDefault="00A356B3">
      <w:pPr>
        <w:spacing w:line="472" w:lineRule="auto"/>
        <w:ind w:left="153" w:right="345"/>
        <w:rPr>
          <w:rFonts w:ascii="MetaBook-Italic"/>
          <w:i/>
          <w:sz w:val="20"/>
        </w:rPr>
      </w:pPr>
      <w:r>
        <w:rPr>
          <w:color w:val="231F20"/>
          <w:sz w:val="24"/>
        </w:rPr>
        <w:t>Ondergetekende verklaart dat de werken zoals aangegeven bij de subsidieaanvraag van KLE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en FFO op naam van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van aanvrager + eventueel naam van eigenaar):</w:t>
      </w:r>
    </w:p>
    <w:p w14:paraId="344862B2" w14:textId="05526847" w:rsidR="006E620C" w:rsidRDefault="00EA320E">
      <w:pPr>
        <w:pStyle w:val="Plattetekst"/>
        <w:spacing w:before="4"/>
        <w:rPr>
          <w:rFonts w:ascii="MetaBook-Italic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646EF55" wp14:editId="3A5FB93F">
                <wp:simplePos x="0" y="0"/>
                <wp:positionH relativeFrom="page">
                  <wp:posOffset>720090</wp:posOffset>
                </wp:positionH>
                <wp:positionV relativeFrom="paragraph">
                  <wp:posOffset>133350</wp:posOffset>
                </wp:positionV>
                <wp:extent cx="594360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360"/>
                            <a:gd name="T2" fmla="+- 0 10494 1134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0E31" id="docshape7" o:spid="_x0000_s1026" style="position:absolute;margin-left:56.7pt;margin-top:10.5pt;width:46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" path="m,l9360,e" filled="f" strokecolor="#221e1f" strokeweight=".6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7FF0574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6D811538" w14:textId="2448DC80" w:rsidR="006E620C" w:rsidRDefault="00EA320E">
      <w:pPr>
        <w:pStyle w:val="Plattetekst"/>
        <w:rPr>
          <w:rFonts w:ascii="MetaBook-Italic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A586704" wp14:editId="314AF940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59436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360"/>
                            <a:gd name="T2" fmla="+- 0 10494 1134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4DDB3" id="docshape8" o:spid="_x0000_s1026" style="position:absolute;margin-left:56.7pt;margin-top:17.15pt;width:46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" path="m,l9360,e" filled="f" strokecolor="#221e1f" strokeweight=".6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C17FCA2" w14:textId="77777777" w:rsidR="006E620C" w:rsidRDefault="006E620C">
      <w:pPr>
        <w:pStyle w:val="Plattetekst"/>
        <w:rPr>
          <w:rFonts w:ascii="MetaBook-Italic"/>
          <w:i/>
          <w:sz w:val="22"/>
        </w:rPr>
      </w:pPr>
    </w:p>
    <w:p w14:paraId="0F438CED" w14:textId="77777777" w:rsidR="006E620C" w:rsidRDefault="00A356B3">
      <w:pPr>
        <w:pStyle w:val="Plattetekst"/>
        <w:tabs>
          <w:tab w:val="left" w:pos="3873"/>
          <w:tab w:val="left" w:pos="4460"/>
          <w:tab w:val="left" w:pos="5048"/>
          <w:tab w:val="left" w:pos="9534"/>
        </w:tabs>
        <w:spacing w:before="59" w:line="708" w:lineRule="auto"/>
        <w:ind w:left="153" w:right="348"/>
      </w:pPr>
      <w:r>
        <w:rPr>
          <w:color w:val="231F20"/>
        </w:rPr>
        <w:t>voltooid zijn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 voltooiing)</w:t>
      </w:r>
      <w:r>
        <w:rPr>
          <w:rFonts w:ascii="MetaBook-Italic"/>
          <w:i/>
          <w:color w:val="231F20"/>
          <w:sz w:val="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en vraagt de betaling van de subsidie aan.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Adres uitgevoerde werken: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2D820ACF" w14:textId="77777777" w:rsidR="006E620C" w:rsidRDefault="00A356B3">
      <w:pPr>
        <w:pStyle w:val="Plattetekst"/>
        <w:tabs>
          <w:tab w:val="left" w:pos="4193"/>
          <w:tab w:val="left" w:pos="4781"/>
          <w:tab w:val="left" w:pos="5369"/>
        </w:tabs>
        <w:spacing w:line="292" w:lineRule="exact"/>
        <w:ind w:left="153"/>
      </w:pPr>
      <w:r>
        <w:rPr>
          <w:color w:val="231F20"/>
        </w:rPr>
        <w:t>Ondertekend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te Schelle op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E56F34" w14:textId="77777777" w:rsidR="006E620C" w:rsidRDefault="006E620C">
      <w:pPr>
        <w:pStyle w:val="Plattetekst"/>
        <w:rPr>
          <w:sz w:val="20"/>
        </w:rPr>
      </w:pPr>
    </w:p>
    <w:p w14:paraId="2CE80D16" w14:textId="77777777" w:rsidR="006E620C" w:rsidRDefault="006E620C">
      <w:pPr>
        <w:pStyle w:val="Plattetekst"/>
        <w:spacing w:before="11"/>
        <w:rPr>
          <w:sz w:val="21"/>
        </w:rPr>
      </w:pPr>
    </w:p>
    <w:p w14:paraId="5D4ACDBF" w14:textId="77777777" w:rsidR="006E620C" w:rsidRDefault="00A356B3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19C4008A" w14:textId="77777777" w:rsidR="006E620C" w:rsidRDefault="006E620C">
      <w:pPr>
        <w:pStyle w:val="Plattetekst"/>
        <w:rPr>
          <w:sz w:val="20"/>
        </w:rPr>
      </w:pPr>
    </w:p>
    <w:p w14:paraId="0F55740B" w14:textId="77777777" w:rsidR="006E620C" w:rsidRDefault="006E620C">
      <w:pPr>
        <w:pStyle w:val="Plattetekst"/>
        <w:rPr>
          <w:sz w:val="20"/>
        </w:rPr>
      </w:pPr>
    </w:p>
    <w:p w14:paraId="5C518F87" w14:textId="680D9310" w:rsidR="006E620C" w:rsidRDefault="00EA320E">
      <w:pPr>
        <w:pStyle w:val="Platteteks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C750E2C" wp14:editId="23FAD016">
                <wp:simplePos x="0" y="0"/>
                <wp:positionH relativeFrom="page">
                  <wp:posOffset>720090</wp:posOffset>
                </wp:positionH>
                <wp:positionV relativeFrom="paragraph">
                  <wp:posOffset>218440</wp:posOffset>
                </wp:positionV>
                <wp:extent cx="3048000" cy="127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4268" id="docshape9" o:spid="_x0000_s1026" style="position:absolute;margin-left:56.7pt;margin-top:17.2pt;width:24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sectPr w:rsidR="006E620C">
      <w:pgSz w:w="11910" w:h="16840"/>
      <w:pgMar w:top="10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0582"/>
    <w:multiLevelType w:val="hybridMultilevel"/>
    <w:tmpl w:val="DCD0B820"/>
    <w:lvl w:ilvl="0" w:tplc="28780C6A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BD1EBF4A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334C5780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40E4BCD8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5AB2F55E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A7D87A78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C87602E6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712E7478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A456E0EE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abstractNum w:abstractNumId="1" w15:restartNumberingAfterBreak="0">
    <w:nsid w:val="49657451"/>
    <w:multiLevelType w:val="hybridMultilevel"/>
    <w:tmpl w:val="3906E602"/>
    <w:lvl w:ilvl="0" w:tplc="602E5BA4">
      <w:numFmt w:val="bullet"/>
      <w:lvlText w:val="o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08B0A7FE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4224DE24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8E6C5F72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FA4AA33E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2B8853BE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F01AA9D2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8AE28038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81F65676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 w16cid:durableId="1480196809">
    <w:abstractNumId w:val="1"/>
  </w:num>
  <w:num w:numId="2" w16cid:durableId="163082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0C"/>
    <w:rsid w:val="000E3485"/>
    <w:rsid w:val="002B7480"/>
    <w:rsid w:val="002E600F"/>
    <w:rsid w:val="006E620C"/>
    <w:rsid w:val="00A356B3"/>
    <w:rsid w:val="00A43EC9"/>
    <w:rsid w:val="00C14AC7"/>
    <w:rsid w:val="00DB3F69"/>
    <w:rsid w:val="00E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D5B3"/>
  <w15:docId w15:val="{D21D2DF7-BC6E-47B6-8F66-434F51AA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before="36"/>
      <w:ind w:left="2410" w:right="2350"/>
      <w:jc w:val="center"/>
      <w:outlineLvl w:val="0"/>
    </w:pPr>
    <w:rPr>
      <w:rFonts w:ascii="Meta" w:eastAsia="Meta" w:hAnsi="Meta" w:cs="Meta"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873" w:hanging="72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Subsidieaanvraag_Kleine Landschapselementen (KLE) en Fauna- en Floraontwikkeling (FFO)_2022.indd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Subsidieaanvraag_Kleine Landschapselementen (KLE) en Fauna- en Floraontwikkeling (FFO)_2022.indd</dc:title>
  <dc:creator>Caroline Vergult</dc:creator>
  <cp:lastModifiedBy>Caroline Vergult</cp:lastModifiedBy>
  <cp:revision>2</cp:revision>
  <dcterms:created xsi:type="dcterms:W3CDTF">2023-12-18T10:12:00Z</dcterms:created>
  <dcterms:modified xsi:type="dcterms:W3CDTF">2023-12-18T10:12:00Z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2022-01-07T00:00:00Z</vt:filetime>
  </property>
</Properties>
</file>